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3603" w14:textId="2928D39E" w:rsidR="0019690E" w:rsidRPr="00247C87" w:rsidRDefault="00C5485F" w:rsidP="00247C87">
      <w:pPr>
        <w:spacing w:after="209"/>
        <w:jc w:val="center"/>
        <w:rPr>
          <w:b/>
          <w:i/>
          <w:sz w:val="36"/>
          <w:szCs w:val="36"/>
        </w:rPr>
      </w:pPr>
      <w:r w:rsidRPr="00247C87">
        <w:rPr>
          <w:b/>
          <w:i/>
          <w:sz w:val="36"/>
          <w:szCs w:val="36"/>
        </w:rPr>
        <w:t>FICHE D’ENREGISTREMENT DES INTENTIONS DE MESSE ET DES RECOMMANDATIONS</w:t>
      </w:r>
    </w:p>
    <w:p w14:paraId="58D065D2" w14:textId="4A0FF36E" w:rsidR="00EB3900" w:rsidRDefault="00D64101" w:rsidP="005066EF">
      <w:pPr>
        <w:spacing w:after="360"/>
        <w:ind w:left="11" w:hanging="11"/>
        <w:jc w:val="center"/>
        <w:rPr>
          <w:b/>
          <w:i/>
          <w:sz w:val="26"/>
          <w:szCs w:val="26"/>
        </w:rPr>
      </w:pPr>
      <w:r w:rsidRPr="009B5640">
        <w:rPr>
          <w:rFonts w:ascii="Maiandra GD" w:hAnsi="Maiandra GD"/>
          <w:noProof/>
          <w:sz w:val="20"/>
          <w:szCs w:val="48"/>
          <w:highlight w:val="yellow"/>
        </w:rPr>
        <w:drawing>
          <wp:anchor distT="0" distB="0" distL="114300" distR="114300" simplePos="0" relativeHeight="251676672" behindDoc="1" locked="0" layoutInCell="1" allowOverlap="1" wp14:anchorId="7D46918C" wp14:editId="5081D23D">
            <wp:simplePos x="0" y="0"/>
            <wp:positionH relativeFrom="column">
              <wp:posOffset>5410200</wp:posOffset>
            </wp:positionH>
            <wp:positionV relativeFrom="paragraph">
              <wp:posOffset>12065</wp:posOffset>
            </wp:positionV>
            <wp:extent cx="1108710" cy="1043940"/>
            <wp:effectExtent l="0" t="0" r="0" b="3810"/>
            <wp:wrapNone/>
            <wp:docPr id="5" name="Image 2" descr="Secteur Eghezée – échos des Paroisses de Leuze-Ais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cteur Eghezée – échos des Paroisses de Leuze-Aisch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2BA7" w:rsidRPr="009B5640">
        <w:rPr>
          <w:b/>
          <w:i/>
          <w:sz w:val="26"/>
          <w:szCs w:val="26"/>
          <w:highlight w:val="yellow"/>
        </w:rPr>
        <w:t>TOUSSAINT 2025 : NOVEMBRE 2025 – DÉCEMBRE 2026</w:t>
      </w:r>
    </w:p>
    <w:p w14:paraId="4295861B" w14:textId="16B8C951" w:rsidR="00D4362B" w:rsidRPr="005066EF" w:rsidRDefault="005066EF" w:rsidP="00D4362B">
      <w:pPr>
        <w:pStyle w:val="Titre"/>
        <w:ind w:left="11" w:firstLine="697"/>
        <w:rPr>
          <w:rFonts w:ascii="Maiandra GD" w:hAnsi="Maiandra GD"/>
          <w:color w:val="FFFFFF"/>
          <w:sz w:val="20"/>
          <w:szCs w:val="48"/>
        </w:rPr>
      </w:pPr>
      <w:r>
        <w:rPr>
          <w:rFonts w:ascii="Maiandra GD" w:eastAsia="Times New Roman" w:hAnsi="Maiandra GD"/>
          <w:sz w:val="48"/>
          <w:szCs w:val="48"/>
          <w:u w:color="000000"/>
        </w:rPr>
        <w:t xml:space="preserve">    </w:t>
      </w:r>
      <w:r w:rsidR="00D4362B" w:rsidRPr="005066EF">
        <w:rPr>
          <w:rFonts w:ascii="Maiandra GD" w:eastAsia="Times New Roman" w:hAnsi="Maiandra GD"/>
          <w:sz w:val="48"/>
          <w:szCs w:val="48"/>
          <w:u w:color="000000"/>
        </w:rPr>
        <w:t>SECTEUR PASTORAL D’EGHEZÉE</w:t>
      </w:r>
    </w:p>
    <w:p w14:paraId="614EF711" w14:textId="77777777" w:rsidR="00D4362B" w:rsidRDefault="00D4362B" w:rsidP="00D64101">
      <w:pPr>
        <w:spacing w:after="209" w:line="240" w:lineRule="auto"/>
        <w:jc w:val="center"/>
        <w:rPr>
          <w:b/>
          <w:i/>
          <w:sz w:val="26"/>
          <w:szCs w:val="26"/>
        </w:rPr>
      </w:pPr>
    </w:p>
    <w:p w14:paraId="4D433B55" w14:textId="07A62232" w:rsidR="00C94ACC" w:rsidRPr="00B10A04" w:rsidRDefault="00C94ACC" w:rsidP="00D64101">
      <w:pPr>
        <w:pStyle w:val="Citationintense"/>
        <w:spacing w:before="120" w:after="120" w:line="240" w:lineRule="auto"/>
        <w:ind w:left="867" w:right="862" w:hanging="11"/>
        <w:rPr>
          <w:color w:val="196B24" w:themeColor="accent3"/>
          <w:sz w:val="20"/>
          <w:szCs w:val="22"/>
        </w:rPr>
      </w:pPr>
      <w:r w:rsidRPr="00B10A04">
        <w:rPr>
          <w:color w:val="196B24" w:themeColor="accent3"/>
          <w:sz w:val="20"/>
          <w:szCs w:val="22"/>
        </w:rPr>
        <w:t xml:space="preserve">EGHEZÉE </w:t>
      </w:r>
      <w:r w:rsidRPr="00B10A04">
        <w:rPr>
          <w:color w:val="196B24" w:themeColor="accent3"/>
          <w:sz w:val="20"/>
          <w:szCs w:val="22"/>
        </w:rPr>
        <w:tab/>
        <w:t>BOLINNE</w:t>
      </w:r>
      <w:r w:rsidRPr="00B10A04">
        <w:rPr>
          <w:color w:val="196B24" w:themeColor="accent3"/>
          <w:sz w:val="20"/>
          <w:szCs w:val="22"/>
        </w:rPr>
        <w:tab/>
        <w:t>HANRET</w:t>
      </w:r>
      <w:r w:rsidRPr="00B10A04">
        <w:rPr>
          <w:color w:val="196B24" w:themeColor="accent3"/>
          <w:sz w:val="20"/>
          <w:szCs w:val="22"/>
        </w:rPr>
        <w:tab/>
        <w:t>BONEFFE</w:t>
      </w:r>
      <w:r w:rsidRPr="00B10A04">
        <w:rPr>
          <w:color w:val="196B24" w:themeColor="accent3"/>
          <w:sz w:val="20"/>
          <w:szCs w:val="22"/>
        </w:rPr>
        <w:tab/>
        <w:t>HARLUE</w:t>
      </w:r>
      <w:r w:rsidRPr="00B10A04">
        <w:rPr>
          <w:color w:val="196B24" w:themeColor="accent3"/>
          <w:sz w:val="20"/>
          <w:szCs w:val="22"/>
        </w:rPr>
        <w:tab/>
        <w:t>BRANCHON</w:t>
      </w:r>
    </w:p>
    <w:p w14:paraId="2D4CC5CC" w14:textId="15FA65FC" w:rsidR="00424184" w:rsidRPr="00B10A04" w:rsidRDefault="00C94ACC" w:rsidP="00D64101">
      <w:pPr>
        <w:pStyle w:val="Citationintense"/>
        <w:spacing w:before="120" w:after="120" w:line="240" w:lineRule="auto"/>
        <w:ind w:left="867" w:right="862" w:hanging="11"/>
        <w:rPr>
          <w:color w:val="196B24" w:themeColor="accent3"/>
          <w:sz w:val="20"/>
          <w:szCs w:val="22"/>
        </w:rPr>
      </w:pPr>
      <w:r w:rsidRPr="00B10A04">
        <w:rPr>
          <w:color w:val="196B24" w:themeColor="accent3"/>
          <w:sz w:val="20"/>
          <w:szCs w:val="22"/>
        </w:rPr>
        <w:t>NOVILLE SUR MEHAIGNE</w:t>
      </w:r>
      <w:r w:rsidRPr="00B10A04">
        <w:rPr>
          <w:color w:val="196B24" w:themeColor="accent3"/>
          <w:sz w:val="20"/>
          <w:szCs w:val="22"/>
        </w:rPr>
        <w:tab/>
      </w:r>
      <w:r w:rsidRPr="00B10A04">
        <w:rPr>
          <w:color w:val="196B24" w:themeColor="accent3"/>
          <w:sz w:val="20"/>
          <w:szCs w:val="22"/>
        </w:rPr>
        <w:tab/>
        <w:t>TAVIERS</w:t>
      </w:r>
    </w:p>
    <w:p w14:paraId="4DDF1676" w14:textId="1F94F8B1" w:rsidR="00EB3900" w:rsidRDefault="004D2BA7" w:rsidP="00D64101">
      <w:pPr>
        <w:spacing w:before="360" w:after="19" w:line="480" w:lineRule="auto"/>
        <w:ind w:left="0" w:firstLine="0"/>
        <w:rPr>
          <w:b/>
          <w:i/>
          <w:iCs/>
        </w:rPr>
      </w:pPr>
      <w:r w:rsidRPr="00131E74">
        <w:rPr>
          <w:b/>
          <w:i/>
          <w:iCs/>
        </w:rPr>
        <w:t>PAROISSE DE</w:t>
      </w:r>
      <w:r w:rsidR="00166A2A" w:rsidRPr="00131E74">
        <w:rPr>
          <w:b/>
          <w:i/>
          <w:iCs/>
        </w:rPr>
        <w:t xml:space="preserve"> :</w:t>
      </w:r>
      <w:r w:rsidR="00166A2A">
        <w:rPr>
          <w:b/>
          <w:i/>
          <w:iCs/>
        </w:rPr>
        <w:t xml:space="preserve"> …</w:t>
      </w:r>
      <w:r w:rsidR="00131E74">
        <w:rPr>
          <w:b/>
          <w:i/>
          <w:iCs/>
        </w:rPr>
        <w:t>………………………………</w:t>
      </w:r>
      <w:r w:rsidR="00131E74">
        <w:rPr>
          <w:b/>
        </w:rPr>
        <w:tab/>
      </w:r>
      <w:r w:rsidR="00166A2A">
        <w:rPr>
          <w:b/>
          <w:i/>
          <w:iCs/>
        </w:rPr>
        <w:t>VOTRE NOM : …</w:t>
      </w:r>
      <w:r w:rsidR="00131E74">
        <w:rPr>
          <w:b/>
          <w:i/>
          <w:iCs/>
        </w:rPr>
        <w:t>…………………………………</w:t>
      </w:r>
      <w:r w:rsidR="00166A2A">
        <w:rPr>
          <w:b/>
          <w:i/>
          <w:iCs/>
        </w:rPr>
        <w:t>………....</w:t>
      </w:r>
    </w:p>
    <w:p w14:paraId="588667C7" w14:textId="6EC29EF7" w:rsidR="00131E74" w:rsidRDefault="00131E74" w:rsidP="00166A2A">
      <w:pPr>
        <w:spacing w:after="19" w:line="480" w:lineRule="auto"/>
        <w:ind w:left="0" w:firstLine="0"/>
        <w:rPr>
          <w:b/>
          <w:i/>
          <w:iCs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</w:r>
      <w:r w:rsidR="00166A2A">
        <w:rPr>
          <w:b/>
          <w:i/>
          <w:iCs/>
        </w:rPr>
        <w:t>……………………………………</w:t>
      </w:r>
      <w:r w:rsidR="00166A2A">
        <w:rPr>
          <w:b/>
          <w:i/>
          <w:iCs/>
        </w:rPr>
        <w:tab/>
        <w:t>VOTRE ADRESSE</w:t>
      </w:r>
      <w:r>
        <w:rPr>
          <w:b/>
          <w:i/>
          <w:iCs/>
        </w:rPr>
        <w:t> : ……………………………………</w:t>
      </w:r>
      <w:r w:rsidR="00166A2A">
        <w:rPr>
          <w:b/>
          <w:i/>
          <w:iCs/>
        </w:rPr>
        <w:t>.......</w:t>
      </w:r>
    </w:p>
    <w:p w14:paraId="647E06EA" w14:textId="668F0CFD" w:rsidR="00166A2A" w:rsidRDefault="00166A2A" w:rsidP="00166A2A">
      <w:pPr>
        <w:spacing w:after="19" w:line="480" w:lineRule="auto"/>
        <w:ind w:left="0" w:firstLine="0"/>
        <w:rPr>
          <w:b/>
          <w:i/>
          <w:iCs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         …………………………………………</w:t>
      </w:r>
    </w:p>
    <w:p w14:paraId="2B122BCB" w14:textId="239A8D9B" w:rsidR="00166A2A" w:rsidRPr="00166A2A" w:rsidRDefault="00166A2A" w:rsidP="00166A2A">
      <w:pPr>
        <w:spacing w:after="19" w:line="480" w:lineRule="auto"/>
        <w:ind w:left="0" w:firstLine="0"/>
        <w:rPr>
          <w:b/>
          <w:i/>
          <w:iCs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  <w:t>TEL : …………………………………………………………</w:t>
      </w:r>
    </w:p>
    <w:p w14:paraId="13E6A73A" w14:textId="4BAD6611" w:rsidR="00131E74" w:rsidRPr="003417D0" w:rsidRDefault="00166A2A" w:rsidP="003417D0">
      <w:pPr>
        <w:spacing w:after="19" w:line="480" w:lineRule="auto"/>
        <w:ind w:left="4248" w:firstLine="708"/>
        <w:rPr>
          <w:b/>
          <w:i/>
          <w:iCs/>
        </w:rPr>
      </w:pPr>
      <w:proofErr w:type="gramStart"/>
      <w:r>
        <w:rPr>
          <w:b/>
          <w:i/>
          <w:iCs/>
        </w:rPr>
        <w:t>E-MAIL</w:t>
      </w:r>
      <w:proofErr w:type="gramEnd"/>
      <w:r>
        <w:rPr>
          <w:b/>
          <w:i/>
          <w:iCs/>
        </w:rPr>
        <w:t xml:space="preserve"> </w:t>
      </w:r>
      <w:r w:rsidRPr="00166A2A">
        <w:rPr>
          <w:b/>
          <w:i/>
          <w:iCs/>
        </w:rPr>
        <w:t>: ……………………………………………</w:t>
      </w:r>
      <w:r>
        <w:rPr>
          <w:b/>
          <w:i/>
          <w:iCs/>
        </w:rPr>
        <w:t>……….</w:t>
      </w:r>
    </w:p>
    <w:tbl>
      <w:tblPr>
        <w:tblStyle w:val="TableGrid"/>
        <w:tblpPr w:leftFromText="141" w:rightFromText="141" w:vertAnchor="text" w:horzAnchor="margin" w:tblpXSpec="center" w:tblpY="77"/>
        <w:tblW w:w="9691" w:type="dxa"/>
        <w:tblInd w:w="0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84"/>
        <w:gridCol w:w="2107"/>
      </w:tblGrid>
      <w:tr w:rsidR="00C61CA0" w14:paraId="135F06EF" w14:textId="77777777" w:rsidTr="00C61CA0">
        <w:trPr>
          <w:trHeight w:val="229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252E" w14:textId="77777777" w:rsidR="00C61CA0" w:rsidRDefault="00C61CA0" w:rsidP="00C61CA0">
            <w:pPr>
              <w:spacing w:after="0" w:line="240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8"/>
                <w:u w:val="single" w:color="000000"/>
              </w:rPr>
              <w:t>RÉCAPITULATIF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EF3" w14:textId="77777777" w:rsidR="00C61CA0" w:rsidRDefault="00C61CA0" w:rsidP="00C61CA0">
            <w:pPr>
              <w:spacing w:after="160" w:line="240" w:lineRule="auto"/>
              <w:ind w:left="0" w:firstLine="0"/>
            </w:pPr>
          </w:p>
        </w:tc>
      </w:tr>
      <w:tr w:rsidR="00C61CA0" w14:paraId="09AFF4A5" w14:textId="77777777" w:rsidTr="00C61CA0">
        <w:trPr>
          <w:trHeight w:val="357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AC9B" w14:textId="77777777" w:rsidR="00C61CA0" w:rsidRDefault="00C61CA0" w:rsidP="00C61CA0">
            <w:pPr>
              <w:spacing w:after="0" w:line="240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Intentions de messe (une offrande de 7€ par messe)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8F7A" w14:textId="77777777" w:rsidR="00C61CA0" w:rsidRDefault="00C61CA0" w:rsidP="00C61CA0">
            <w:pPr>
              <w:spacing w:after="0" w:line="240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C61CA0" w14:paraId="5C90B566" w14:textId="77777777" w:rsidTr="00C61CA0">
        <w:trPr>
          <w:trHeight w:val="357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0FB2" w14:textId="77777777" w:rsidR="00C61CA0" w:rsidRDefault="00C61CA0" w:rsidP="00C61CA0">
            <w:pPr>
              <w:spacing w:after="0" w:line="240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Participation annuelle aux frais du bulletin des infos (à partir de 15€)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EA85" w14:textId="77777777" w:rsidR="00C61CA0" w:rsidRDefault="00C61CA0" w:rsidP="00C61CA0">
            <w:pPr>
              <w:spacing w:after="0" w:line="240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  <w:tr w:rsidR="00C61CA0" w14:paraId="3055A637" w14:textId="77777777" w:rsidTr="00C61CA0">
        <w:trPr>
          <w:trHeight w:val="181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BF607" w14:textId="77777777" w:rsidR="00C61CA0" w:rsidRDefault="00C61CA0" w:rsidP="00C61CA0">
            <w:pPr>
              <w:spacing w:after="0" w:line="240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b/>
                <w:sz w:val="28"/>
              </w:rPr>
              <w:t>TOTAL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3A91" w14:textId="77777777" w:rsidR="00C61CA0" w:rsidRDefault="00C61CA0" w:rsidP="00C61CA0">
            <w:pPr>
              <w:spacing w:after="0" w:line="240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</w:rPr>
              <w:t>€</w:t>
            </w:r>
          </w:p>
        </w:tc>
      </w:tr>
    </w:tbl>
    <w:p w14:paraId="20BD7DF6" w14:textId="77777777" w:rsidR="00C61CA0" w:rsidRDefault="00C61CA0" w:rsidP="00424184">
      <w:pPr>
        <w:spacing w:after="120" w:line="240" w:lineRule="auto"/>
        <w:ind w:left="0" w:right="160" w:firstLine="0"/>
        <w:rPr>
          <w:rFonts w:ascii="Calibri" w:eastAsia="Calibri" w:hAnsi="Calibri" w:cs="Calibri"/>
          <w:noProof/>
        </w:rPr>
      </w:pPr>
    </w:p>
    <w:p w14:paraId="7BC2D9F4" w14:textId="20961738" w:rsidR="00EB3900" w:rsidRDefault="004D2BA7" w:rsidP="00424184">
      <w:pPr>
        <w:spacing w:after="120" w:line="240" w:lineRule="auto"/>
        <w:ind w:left="0" w:right="16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199CC1D" wp14:editId="043831AE">
                <wp:extent cx="6696075" cy="19050"/>
                <wp:effectExtent l="0" t="0" r="0" b="0"/>
                <wp:docPr id="2484" name="Group 2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75" h="19050">
                                <a:moveTo>
                                  <a:pt x="0" y="19050"/>
                                </a:moveTo>
                                <a:lnTo>
                                  <a:pt x="6696075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9BBB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4" style="width:527.25pt;height:1.5pt;mso-position-horizontal-relative:char;mso-position-vertical-relative:line" coordsize="66960,190">
                <v:shape id="Shape 102" style="position:absolute;width:66960;height:190;left:0;top:0;" coordsize="6696075,19050" path="m0,19050l6696075,0">
                  <v:stroke weight="3pt" endcap="flat" joinstyle="miter" miterlimit="4" on="true" color="#9bbb59"/>
                  <v:fill on="false" color="#000000" opacity="0"/>
                </v:shape>
              </v:group>
            </w:pict>
          </mc:Fallback>
        </mc:AlternateContent>
      </w:r>
    </w:p>
    <w:p w14:paraId="0C5F294D" w14:textId="77777777" w:rsidR="00131E74" w:rsidRPr="00036E8B" w:rsidRDefault="00131E74">
      <w:pPr>
        <w:spacing w:after="0"/>
        <w:ind w:left="352" w:firstLine="0"/>
        <w:rPr>
          <w:b/>
          <w:sz w:val="8"/>
          <w:szCs w:val="4"/>
          <w:u w:val="single" w:color="000000"/>
        </w:rPr>
      </w:pPr>
    </w:p>
    <w:p w14:paraId="7D305F8C" w14:textId="241B876B" w:rsidR="00EB3900" w:rsidRPr="003F6177" w:rsidRDefault="004D2BA7" w:rsidP="00131E74">
      <w:pPr>
        <w:spacing w:after="0" w:line="360" w:lineRule="auto"/>
        <w:ind w:left="352" w:firstLine="0"/>
        <w:rPr>
          <w:rFonts w:ascii="Maiandra GD" w:hAnsi="Maiandra GD"/>
        </w:rPr>
      </w:pPr>
      <w:r w:rsidRPr="003F6177">
        <w:rPr>
          <w:rFonts w:ascii="Maiandra GD" w:hAnsi="Maiandra GD"/>
          <w:b/>
          <w:sz w:val="32"/>
          <w:u w:val="single" w:color="000000"/>
        </w:rPr>
        <w:t>LISTE DES DÉFUNTS À RECOMMANDER À LA TOUSSAINT 2025</w:t>
      </w:r>
    </w:p>
    <w:p w14:paraId="61151C99" w14:textId="43FB5050" w:rsidR="00EB3900" w:rsidRDefault="004D2BA7" w:rsidP="00036E8B">
      <w:pPr>
        <w:spacing w:before="120"/>
        <w:ind w:left="-6" w:hanging="11"/>
      </w:pPr>
      <w:r>
        <w:t>----------------------------------------------------------------------------------------------------------------------------------------------</w:t>
      </w:r>
    </w:p>
    <w:p w14:paraId="01F6F18D" w14:textId="77777777" w:rsidR="00EB3900" w:rsidRDefault="004D2BA7">
      <w:pPr>
        <w:ind w:left="-5"/>
      </w:pPr>
      <w:r>
        <w:t>----------------------------------------------------------------------------------------------------------------------------------------------</w:t>
      </w:r>
    </w:p>
    <w:p w14:paraId="799D6B23" w14:textId="77777777" w:rsidR="00EB3900" w:rsidRDefault="004D2BA7">
      <w:pPr>
        <w:ind w:left="-5"/>
      </w:pPr>
      <w:r>
        <w:t>----------------------------------------------------------------------------------------------------------------------------------------------</w:t>
      </w:r>
    </w:p>
    <w:p w14:paraId="27241169" w14:textId="77777777" w:rsidR="00EB3900" w:rsidRDefault="004D2BA7">
      <w:pPr>
        <w:ind w:left="-5"/>
      </w:pPr>
      <w:r>
        <w:t>----------------------------------------------------------------------------------------------------------------------------------------------</w:t>
      </w:r>
    </w:p>
    <w:p w14:paraId="2DBC9EB8" w14:textId="77777777" w:rsidR="00EB3900" w:rsidRDefault="004D2BA7">
      <w:pPr>
        <w:ind w:left="-5"/>
      </w:pPr>
      <w:r>
        <w:t>----------------------------------------------------------------------------------------------------------------------------------------------</w:t>
      </w:r>
    </w:p>
    <w:p w14:paraId="3821CDD0" w14:textId="77777777" w:rsidR="00EB3900" w:rsidRDefault="004D2BA7">
      <w:pPr>
        <w:ind w:left="-5"/>
      </w:pPr>
      <w:r>
        <w:t>----------------------------------------------------------------------------------------------------------------------------------------------</w:t>
      </w:r>
    </w:p>
    <w:p w14:paraId="03E17DA8" w14:textId="77777777" w:rsidR="00EB3900" w:rsidRDefault="004D2BA7">
      <w:pPr>
        <w:ind w:left="-5"/>
      </w:pPr>
      <w:r>
        <w:t>----------------------------------------------------------------------------------------------------------------------------------------------</w:t>
      </w:r>
    </w:p>
    <w:p w14:paraId="7C9E4861" w14:textId="4EDAB371" w:rsidR="00EB3900" w:rsidRDefault="004D2BA7" w:rsidP="00424184">
      <w:pPr>
        <w:spacing w:after="69" w:line="480" w:lineRule="auto"/>
        <w:ind w:left="-5"/>
      </w:pPr>
      <w:r>
        <w:t>----------------------------------------------------------------------------------------------------------------------------------------------</w:t>
      </w:r>
      <w:r w:rsidR="00424184" w:rsidRPr="00424184">
        <w:t>-</w:t>
      </w:r>
      <w:r w:rsidR="008F6DF3">
        <w:t>---------------------------------------------------------------------------------------------------------------------------------------------</w:t>
      </w:r>
    </w:p>
    <w:p w14:paraId="1B3B37B1" w14:textId="16B17C7E" w:rsidR="00EB3900" w:rsidRDefault="007B393D">
      <w:pPr>
        <w:spacing w:after="389"/>
        <w:ind w:left="-105" w:right="-37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01A9B8" wp14:editId="02703299">
                <wp:simplePos x="0" y="0"/>
                <wp:positionH relativeFrom="column">
                  <wp:posOffset>4124325</wp:posOffset>
                </wp:positionH>
                <wp:positionV relativeFrom="paragraph">
                  <wp:posOffset>156845</wp:posOffset>
                </wp:positionV>
                <wp:extent cx="0" cy="640715"/>
                <wp:effectExtent l="0" t="0" r="38100" b="26035"/>
                <wp:wrapNone/>
                <wp:docPr id="211815755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07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CC927" id="Connecteur droit 4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12.35pt" to="324.7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i8ogEAAJEDAAAOAAAAZHJzL2Uyb0RvYy54bWysU01P3DAQvVfqf7B8Z5NdUVpFm+UAggsC&#10;1K+7ccYbC9tjjc0m+++xnd1QtYUD4mL5Y96beW/G6/PRGrYDChpdy5eLmjNwEjvtti3/9fPq5Btn&#10;IQrXCYMOWr6HwM83nz+tB9/ACns0HRBLJC40g295H6NvqirIHqwIC/Tg0qNCsiKmI22rjsSQ2K2p&#10;VnV9Vg1InSeUEEK6vZwe+abwKwUy3ikVIDLT8lRbLCuV9SGv1WYtmi0J32t5KEO8owortEtJZ6pL&#10;EQV7Iv0PldWSMKCKC4m2QqW0hKIhqVnWf6n50QsPRUsyJ/jZpvBxtPJ2d+HuKdkw+NAEf09ZxajI&#10;MmW0/516WnSlStlYbNvPtsEYmZwuZbo9O62/Lr9kR6uJITN5CvEa0LK8abnRLgsSjdjdhDiFHkMS&#10;7qWGsot7AznYuO+gmO5SrlVBl/GAC0NsJ1Jju8flIW2JzBCljZlB9dugQ2yGQRmZGThpfzXbHF0y&#10;oosz0GqH9L+scTyWqqb4o+pJa5b9gN2+dKTYkfpeDD3MaB6sP88F/vKTNs8AAAD//wMAUEsDBBQA&#10;BgAIAAAAIQCvGcav3QAAAAoBAAAPAAAAZHJzL2Rvd25yZXYueG1sTI9BTsMwEEX3SNzBGiR21MFK&#10;QwlxqgqK2JQFoQdw4yGOGo8j223S22PEApYz8/Tn/Wo924Gd0YfekYT7RQYMqXW6p07C/vP1bgUs&#10;REVaDY5QwgUDrOvrq0qV2k30gecmdiyFUCiVBBPjWHIeWoNWhYUbkdLty3mrYhp9x7VXUwq3AxdZ&#10;VnCrekofjBrx2WB7bE5WwpvId8Js/HsTXi7zFHdbt6WjlLc38+YJWMQ5/sHwo5/UoU5OB3ciHdgg&#10;ocgflwmVIPIHYAn4XRwSKZYF8Lri/yvU3wAAAP//AwBQSwECLQAUAAYACAAAACEAtoM4kv4AAADh&#10;AQAAEwAAAAAAAAAAAAAAAAAAAAAAW0NvbnRlbnRfVHlwZXNdLnhtbFBLAQItABQABgAIAAAAIQA4&#10;/SH/1gAAAJQBAAALAAAAAAAAAAAAAAAAAC8BAABfcmVscy8ucmVsc1BLAQItABQABgAIAAAAIQDJ&#10;4ci8ogEAAJEDAAAOAAAAAAAAAAAAAAAAAC4CAABkcnMvZTJvRG9jLnhtbFBLAQItABQABgAIAAAA&#10;IQCvGcav3QAAAAoBAAAPAAAAAAAAAAAAAAAAAPw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A37664">
        <w:rPr>
          <w:rFonts w:ascii="Calibri" w:eastAsia="Calibri" w:hAnsi="Calibri" w:cs="Calibr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65B4BBF" wp14:editId="095D3EB1">
                <wp:simplePos x="0" y="0"/>
                <wp:positionH relativeFrom="column">
                  <wp:posOffset>9601140</wp:posOffset>
                </wp:positionH>
                <wp:positionV relativeFrom="paragraph">
                  <wp:posOffset>87690</wp:posOffset>
                </wp:positionV>
                <wp:extent cx="360" cy="360"/>
                <wp:effectExtent l="38100" t="38100" r="38100" b="38100"/>
                <wp:wrapNone/>
                <wp:docPr id="1785880773" name="Encr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2BD3D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6" o:spid="_x0000_s1026" type="#_x0000_t75" style="position:absolute;margin-left:755.65pt;margin-top:6.5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PrBgcWqAQAAAQQAABAAAABkcnMvaW5rL2luazEueG1s&#10;pFNNT8MwDL0j8R+icF6bdgNGRbcTSEggTXxIcCytaaM1yZSkdPv3uGmbTWIcgEuV2vHze8/O9XIr&#10;avIJ2nAlUxoFjBKQuSq4LFP68nw7mVNibCaLrFYSUroDQ5eL05NrLteiTvBLEEGa7iTqlFbWbpIw&#10;bNs2aKeB0mUYMzYN7+T64Z4uhqoCPrjkFluaMZQraWFrO7CEFynN7Zb5+4j9pBqdg093EZ3vb1id&#10;5XCrtMisR6wyKaEmMhPI+5USu9vggWOfEjQlgqPgSRxEs8vZ/OYKA9k2pQf/DVI0yETQ8Djm2z8x&#10;Q+dZ8jP3lVYb0JbD3qZe1JDYkbz/d/p6oRqMqpvOW0o+s7pByRFjONZBThQeEfQdD7X9Dm8QMxA6&#10;ZD5k/BBHMy0XgKslNn6q1iDPLvxktVvAmMXnE3Y1iebPMUumcRJfBNM46gYy9uv3ZsR8142pPN67&#10;3m+Iy3idvbaWF7byNrEAu3mfDl06VlsBLyv7x2JeSqVhhbMyjQYPcijM9fQyj7wYtzZkeDeP8JHS&#10;M/doiKvsA84ARtjolqvxoDiRxRcAAAD//wMAUEsDBBQABgAIAAAAIQCaxnpV3gAAAAsBAAAPAAAA&#10;ZHJzL2Rvd25yZXYueG1sTI/NTsMwEITvSLyDtUjcqOOWliqNUxUkLuWAKO3djZc44J9gO214e7Yn&#10;uM1oP83OVOvRWXbCmLrgJYhJAQx9E3TnWwn79+e7JbCUldfKBo8SfjDBur6+qlSpw9m/4WmXW0Yh&#10;PpVKgsm5LzlPjUGn0iT06On2EaJTmWxsuY7qTOHO8mlRLLhTnacPRvX4ZLD52g1OwmM3mM/m+8Ht&#10;N+Py8Mq30Yrti5S3N+NmBSzjmP9guNSn6lBTp2MYvE7Mkp8LMSOW1EwAuxBzMaU1R1L3C+B1xf9v&#10;q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3oJ1vGwB&#10;AAADAwAADgAAAAAAAAAAAAAAAAA8AgAAZHJzL2Uyb0RvYy54bWxQSwECLQAUAAYACAAAACEA+sGB&#10;xaoBAAABBAAAEAAAAAAAAAAAAAAAAADUAwAAZHJzL2luay9pbmsxLnhtbFBLAQItABQABgAIAAAA&#10;IQCaxnpV3gAAAAsBAAAPAAAAAAAAAAAAAAAAAKwFAABkcnMvZG93bnJldi54bWxQSwECLQAUAAYA&#10;CAAAACEAeRi8nb8AAAAhAQAAGQAAAAAAAAAAAAAAAAC3BgAAZHJzL19yZWxzL2Uyb0RvYy54bWwu&#10;cmVsc1BLBQYAAAAABgAGAHgBAACtBwAAAAA=&#10;">
                <v:imagedata r:id="rId9" o:title=""/>
              </v:shape>
            </w:pict>
          </mc:Fallback>
        </mc:AlternateContent>
      </w:r>
      <w:r w:rsidR="004D2BA7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7D03DEA" wp14:editId="683A2F9E">
                <wp:extent cx="6696075" cy="45719"/>
                <wp:effectExtent l="0" t="19050" r="28575" b="0"/>
                <wp:docPr id="1939" name="Group 1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45719"/>
                          <a:chOff x="0" y="0"/>
                          <a:chExt cx="6696075" cy="38100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669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075">
                                <a:moveTo>
                                  <a:pt x="0" y="0"/>
                                </a:moveTo>
                                <a:lnTo>
                                  <a:pt x="6696075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9BBB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C3A88" id="Group 1939" o:spid="_x0000_s1026" style="width:527.25pt;height:3.6pt;mso-position-horizontal-relative:char;mso-position-vertical-relative:line" coordsize="6696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SOWAIAAK0FAAAOAAAAZHJzL2Uyb0RvYy54bWykVNtu2zAMfR+wfxD8vtjpmrQx4hTIuuVl&#10;2Iq1+wBFlmwDukFS4uTvR9GXpMmwh8wPNi2RR4eHFJdPByXJnjvfGF0k00mWEK6ZKRtdFcnvt2+f&#10;HhPiA9UllUbzIjlynzytPn5Ytjbnd6Y2suSOAIj2eWuLpA7B5mnqWc0V9RNjuYZNYZyiAX5dlZaO&#10;toCuZHqXZfO0Na60zjDuPaw+d5vJCvGF4Cz8FMLzQGSRALeAb4fvbXynqyXNK0dt3bCeBr2BhaKN&#10;hkNHqGcaKNm55gpKNcwZb0SYMKNSI0TDOOYA2Uyzi2w2zuws5lLlbWVHmUDaC51uhmU/9htnX+2L&#10;AyVaW4EW+BdzOQin4hdYkgNKdhwl44dAGCzO54t59jBLCIO9+9nDdNFJymrQ/SqK1V//Fvf5cZph&#10;KdLh0PQdldZCc/hT/v7/8n+tqeUoq88h/xdHmhJ69x6y0FRBk6IDiQsoCnqNEvncg1o36fM+R5qz&#10;nQ8bblBkuv/uQ9eN5WDRerDYQQ+mg57+ZzdbGmJcZBhN0p6qFNeU2fM3g7vhokAg/2lX6nOvsc5D&#10;C4Bv5wFGPGa17A08Guzz5KSOLLoyE0bhngtJA14Y1QQYALJRUIEsPlFzBIdPLHynNlrhKHkkLvUv&#10;LqBo0H9TBPGu2n6RjuwpXPPFer2eYRsiDLjGGNFIOUZl11F4drdOpa1phzWw6Q9AZj1SBOU4YS5h&#10;Wc+mGzNwWWHwDMMGKI1BSMvoMMZrGJGY/lm20dya8ogXFAWBm4DS4ExARv38ikPn/B+9TlN29QcA&#10;AP//AwBQSwMEFAAGAAgAAAAhAGTTaTzcAAAABAEAAA8AAABkcnMvZG93bnJldi54bWxMj0FrwkAQ&#10;he+F/odlCr3VTbRpS5qNiNieRFALpbcxOybB7GzIrkn89117sZeBx3u89002H00jeupcbVlBPIlA&#10;EBdW11wq+Np/PL2BcB5ZY2OZFFzIwTy/v8sw1XbgLfU7X4pQwi5FBZX3bSqlKyoy6Ca2JQ7e0XYG&#10;fZBdKXWHQyg3jZxG0Ys0WHNYqLClZUXFaXc2Cj4HHBazeNWvT8fl5WefbL7XMSn1+DAu3kF4Gv0t&#10;DFf8gA55YDrYM2snGgXhEf93r16UPCcgDgpepyDzTP6Hz38BAAD//wMAUEsBAi0AFAAGAAgAAAAh&#10;ALaDOJL+AAAA4QEAABMAAAAAAAAAAAAAAAAAAAAAAFtDb250ZW50X1R5cGVzXS54bWxQSwECLQAU&#10;AAYACAAAACEAOP0h/9YAAACUAQAACwAAAAAAAAAAAAAAAAAvAQAAX3JlbHMvLnJlbHNQSwECLQAU&#10;AAYACAAAACEAqqykjlgCAACtBQAADgAAAAAAAAAAAAAAAAAuAgAAZHJzL2Uyb0RvYy54bWxQSwEC&#10;LQAUAAYACAAAACEAZNNpPNwAAAAEAQAADwAAAAAAAAAAAAAAAACyBAAAZHJzL2Rvd25yZXYueG1s&#10;UEsFBgAAAAAEAAQA8wAAALsFAAAAAA==&#10;">
                <v:shape id="Shape 145" o:spid="_x0000_s1027" style="position:absolute;width:66960;height:0;visibility:visible;mso-wrap-style:square;v-text-anchor:top" coordsize="6696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rPbxAAAANwAAAAPAAAAZHJzL2Rvd25yZXYueG1sRE9NawIx&#10;EL0L/ocwQm+a1bYiq1HEUrG1h2rrfdyMu4ubyZLEde2vN4VCb/N4nzNbtKYSDTlfWlYwHCQgiDOr&#10;S84VfH+99icgfEDWWFkmBTfysJh3OzNMtb3yjpp9yEUMYZ+igiKEOpXSZwUZ9ANbE0fuZJ3BEKHL&#10;pXZ4jeGmkqMkGUuDJceGAmtaFZSd9xej4GN3fJy042brjm/v68NPVX6+ZDelHnrtcgoiUBv+xX/u&#10;jY7zn57h95l4gZzfAQAA//8DAFBLAQItABQABgAIAAAAIQDb4fbL7gAAAIUBAAATAAAAAAAAAAAA&#10;AAAAAAAAAABbQ29udGVudF9UeXBlc10ueG1sUEsBAi0AFAAGAAgAAAAhAFr0LFu/AAAAFQEAAAsA&#10;AAAAAAAAAAAAAAAAHwEAAF9yZWxzLy5yZWxzUEsBAi0AFAAGAAgAAAAhAP26s9vEAAAA3AAAAA8A&#10;AAAAAAAAAAAAAAAABwIAAGRycy9kb3ducmV2LnhtbFBLBQYAAAAAAwADALcAAAD4AgAAAAA=&#10;" path="m,l6696075,e" filled="f" strokecolor="#9bbb59" strokeweight="3pt">
                  <v:stroke miterlimit="1" joinstyle="miter"/>
                  <v:path arrowok="t" textboxrect="0,0,6696075,0"/>
                </v:shape>
                <w10:anchorlock/>
              </v:group>
            </w:pict>
          </mc:Fallback>
        </mc:AlternateContent>
      </w:r>
    </w:p>
    <w:p w14:paraId="6C091D2D" w14:textId="5915572A" w:rsidR="00277419" w:rsidRDefault="00C1332A" w:rsidP="00C1332A">
      <w:pPr>
        <w:spacing w:after="0" w:line="276" w:lineRule="auto"/>
        <w:ind w:left="-108" w:right="-40" w:firstLine="0"/>
      </w:pPr>
      <w:r>
        <w:rPr>
          <w:b/>
          <w:bCs/>
          <w:sz w:val="36"/>
          <w:szCs w:val="40"/>
        </w:rPr>
        <w:t xml:space="preserve">  </w:t>
      </w:r>
      <w:r w:rsidR="0087764A">
        <w:rPr>
          <w:b/>
          <w:bCs/>
          <w:sz w:val="36"/>
          <w:szCs w:val="40"/>
        </w:rPr>
        <w:t xml:space="preserve"> </w:t>
      </w:r>
      <w:r w:rsidR="006812B1" w:rsidRPr="00816C4D">
        <w:rPr>
          <w:rFonts w:ascii="Maiandra GD" w:hAnsi="Maiandra GD"/>
          <w:b/>
          <w:bCs/>
          <w:sz w:val="32"/>
          <w:szCs w:val="36"/>
        </w:rPr>
        <w:t>INTENTIONS DE MESSE</w:t>
      </w:r>
      <w:r w:rsidR="006812B1" w:rsidRPr="00C1332A">
        <w:rPr>
          <w:b/>
          <w:bCs/>
          <w:sz w:val="32"/>
          <w:szCs w:val="36"/>
        </w:rPr>
        <w:tab/>
      </w:r>
      <w:r w:rsidR="006812B1" w:rsidRPr="00C1332A">
        <w:rPr>
          <w:sz w:val="24"/>
          <w:szCs w:val="28"/>
        </w:rPr>
        <w:tab/>
        <w:t xml:space="preserve">     </w:t>
      </w:r>
      <w:r w:rsidR="00816C4D">
        <w:rPr>
          <w:sz w:val="24"/>
          <w:szCs w:val="28"/>
        </w:rPr>
        <w:t xml:space="preserve">          </w:t>
      </w:r>
      <w:r w:rsidR="006812B1" w:rsidRPr="00C1332A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</w:t>
      </w:r>
      <w:r w:rsidR="006812B1" w:rsidRPr="00C1332A">
        <w:rPr>
          <w:sz w:val="24"/>
          <w:szCs w:val="28"/>
        </w:rPr>
        <w:t xml:space="preserve">        </w:t>
      </w:r>
      <w:r w:rsidR="006812B1" w:rsidRPr="00816C4D">
        <w:rPr>
          <w:rFonts w:ascii="Maiandra GD" w:hAnsi="Maiandra GD"/>
          <w:b/>
          <w:bCs/>
          <w:sz w:val="32"/>
          <w:szCs w:val="36"/>
        </w:rPr>
        <w:t>DATES SOUHAITÉES</w:t>
      </w:r>
    </w:p>
    <w:p w14:paraId="0F3F1860" w14:textId="77777777" w:rsidR="005F353F" w:rsidRDefault="00827053" w:rsidP="004D2BA7">
      <w:pPr>
        <w:spacing w:before="240" w:after="0" w:line="600" w:lineRule="auto"/>
        <w:ind w:left="-108" w:right="-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679FA6" wp14:editId="39804103">
                <wp:simplePos x="0" y="0"/>
                <wp:positionH relativeFrom="column">
                  <wp:posOffset>4122420</wp:posOffset>
                </wp:positionH>
                <wp:positionV relativeFrom="paragraph">
                  <wp:posOffset>5664200</wp:posOffset>
                </wp:positionV>
                <wp:extent cx="1905" cy="205740"/>
                <wp:effectExtent l="0" t="0" r="36195" b="22860"/>
                <wp:wrapNone/>
                <wp:docPr id="204371498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205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33205" id="Connecteur droit 51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446pt" to="324.75pt,4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izOrQEAAJ4DAAAOAAAAZHJzL2Uyb0RvYy54bWysU01v2zAMvRfYfxB0X+wE69oacXpose1Q&#10;rEW37q7KVCxUX5DU2Pn3pejEHfZ1GHoRKJHvkY+k1pejNWwHMWnvWr5c1JyBk77Tbtvyh++f3p9z&#10;lrJwnTDeQcv3kPjl5t3JeggNrHzvTQeRIYlLzRBa3uccmqpKsgcr0sIHcOhUPlqR8Rq3VRfFgOzW&#10;VKu6/lgNPnYhegkp4ev15OQb4lcKZL5VKkFmpuVYW6Yz0vlYzmqzFs02itBreShD/EcVVmiHSWeq&#10;a5EFe476NyqrZfTJq7yQ3lZeKS2BNKCaZf2Lmm+9CEBasDkpzG1Kb0crv+6u3F3ENgwhNSncxaJi&#10;VNEyZXT4gjPlZP0oVvFhzWykBu7nBsKYmcTH5UV9yplEx6o+PftA7a0mugINMeXP4C0rRsuNdkWd&#10;aMTuJmUsAUOPIXh5LYisvDdQgo27B8V0h+lWhKZdgSsT2U7glLunZZkqclFkgShtzAyq/w06xBYY&#10;0P7MwEn+X7PN0ZTRuzwDrXY+/ilrHo+lqin+qHrSWmQ/+m5P46F24BKQssPCli37+U7w12+1eQEA&#10;AP//AwBQSwMEFAAGAAgAAAAhAHkSCGbcAAAACwEAAA8AAABkcnMvZG93bnJldi54bWxMj8FOwzAM&#10;hu9IvENkJG4sXVTG2jWdJhgPwIbENWtMU61xqiZbu7fHnOBo+9Pv76+2s+/FFcfYBdKwXGQgkJpg&#10;O2o1fB7fn9YgYjJkTR8INdwwwra+v6tMacNEH3g9pFZwCMXSaHApDaWUsXHoTVyEAYlv32H0JvE4&#10;ttKOZuJw30uVZSvpTUf8wZkBXx0258PFa5COmjhi3McXdd7TV5reuttO68eHebcBkXBOfzD86rM6&#10;1Ox0CheyUfQaVnmhGNWwLhSXYoI3zyBOGgqV5yDrSv7vUP8AAAD//wMAUEsBAi0AFAAGAAgAAAAh&#10;ALaDOJL+AAAA4QEAABMAAAAAAAAAAAAAAAAAAAAAAFtDb250ZW50X1R5cGVzXS54bWxQSwECLQAU&#10;AAYACAAAACEAOP0h/9YAAACUAQAACwAAAAAAAAAAAAAAAAAvAQAAX3JlbHMvLnJlbHNQSwECLQAU&#10;AAYACAAAACEAPX4szq0BAACeAwAADgAAAAAAAAAAAAAAAAAuAgAAZHJzL2Uyb0RvYy54bWxQSwEC&#10;LQAUAAYACAAAACEAeRIIZtwAAAALAQAADwAAAAAAAAAAAAAAAAAH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549F70" wp14:editId="6A3D4E18">
                <wp:simplePos x="0" y="0"/>
                <wp:positionH relativeFrom="column">
                  <wp:posOffset>-68580</wp:posOffset>
                </wp:positionH>
                <wp:positionV relativeFrom="paragraph">
                  <wp:posOffset>254000</wp:posOffset>
                </wp:positionV>
                <wp:extent cx="6637020" cy="0"/>
                <wp:effectExtent l="0" t="0" r="0" b="0"/>
                <wp:wrapNone/>
                <wp:docPr id="1680867156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7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DDF74" id="Connecteur droit 4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0pt" to="517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bVmgEAAIgDAAAOAAAAZHJzL2Uyb0RvYy54bWysU02P0zAQvSPxHyzfadIiFRQ13cOu4IJg&#10;xccP8DrjxsL2WGPTpP+esdumCNAeEBfHH++9mTcz2d3N3okjULIYerletVJA0DjYcOjlt6/vXr2V&#10;ImUVBuUwQC9PkOTd/uWL3RQ72OCIbgASLBJSN8VejjnHrmmSHsGrtMIIgR8NkleZj3RoBlITq3vX&#10;bNp220xIQyTUkBLfPpwf5b7qGwM6fzImQRaul5xbrivV9amszX6nugOpOFp9SUP9QxZe2cBBF6kH&#10;lZX4QfYPKW81YUKTVxp9g8ZYDdUDu1m3v7n5MqoI1QsXJ8WlTOn/yeqPx/vwSFyGKaYuxUcqLmZD&#10;vnw5PzHXYp2WYsGchebL7fb1m3bDNdXXt+ZGjJTye0AvyqaXzobiQ3Xq+CFlDsbQK4QPt9B1l08O&#10;CtiFz2CEHTjYprLrVMC9I3FU3M/h+7r0j7UqslCMdW4htc+TLthCgzopC3H9PHFB14gY8kL0NiD9&#10;jZzna6rmjL+6Pnsttp9wONVG1HJwu6uzy2iWefr1XOm3H2j/EwAA//8DAFBLAwQUAAYACAAAACEA&#10;sQc1pd8AAAAKAQAADwAAAGRycy9kb3ducmV2LnhtbEyPQUvDQBCF74L/YRnBi7S71cRKzKaI4CGC&#10;BVvpeZqdJtHsbMhu0/jv3eJBj2/e48338tVkOzHS4FvHGhZzBYK4cqblWsPH9mX2AMIHZIOdY9Lw&#10;TR5WxeVFjplxJ36ncRNqEUvYZ6ihCaHPpPRVQxb93PXE0Tu4wWKIcqilGfAUy20nb5W6lxZbjh8a&#10;7Om5oeprc7QaPstdWac3y/awTtJX3I7pG4+l1tdX09MjiEBT+AvDGT+iQxGZ9u7IxotOw2yhInrQ&#10;kKi46RxQd0kCYv97kUUu/08ofgAAAP//AwBQSwECLQAUAAYACAAAACEAtoM4kv4AAADhAQAAEwAA&#10;AAAAAAAAAAAAAAAAAAAAW0NvbnRlbnRfVHlwZXNdLnhtbFBLAQItABQABgAIAAAAIQA4/SH/1gAA&#10;AJQBAAALAAAAAAAAAAAAAAAAAC8BAABfcmVscy8ucmVsc1BLAQItABQABgAIAAAAIQAPnJbVmgEA&#10;AIgDAAAOAAAAAAAAAAAAAAAAAC4CAABkcnMvZTJvRG9jLnhtbFBLAQItABQABgAIAAAAIQCxBzWl&#10;3wAAAAoBAAAPAAAAAAAAAAAAAAAAAPQ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48D69B" wp14:editId="74838B74">
                <wp:simplePos x="0" y="0"/>
                <wp:positionH relativeFrom="column">
                  <wp:posOffset>4122420</wp:posOffset>
                </wp:positionH>
                <wp:positionV relativeFrom="paragraph">
                  <wp:posOffset>5740400</wp:posOffset>
                </wp:positionV>
                <wp:extent cx="1905" cy="0"/>
                <wp:effectExtent l="0" t="0" r="0" b="0"/>
                <wp:wrapNone/>
                <wp:docPr id="211183349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1E70F" id="Connecteur droit 5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452pt" to="324.7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0WwmgEAAJEDAAAOAAAAZHJzL2Uyb0RvYy54bWysU9uO0zAQfUfiHyy/0ySVQBA13YddwQuC&#10;FZcP8DrjxpLtscamSf+esdumCJBWQrw4vsw5M+fMZHe3eCeOQMliGGS3aaWAoHG04TDI79/ev3or&#10;RcoqjMphgEGeIMm7/csXuzn2sMUJ3QgkmCSkfo6DnHKOfdMkPYFXaYMRAj8aJK8yH+nQjKRmZveu&#10;2bbtm2ZGGiOhhpT49uH8KPeV3xjQ+bMxCbJwg+Tacl2prk9lbfY71R9IxcnqSxnqH6rwygZOulI9&#10;qKzED7J/UHmrCROavNHoGzTGaqgaWE3X/qbm66QiVC1sToqrTen/0epPx/vwSGzDHFOf4iMVFYsh&#10;X75cn1iqWafVLFiy0HzZvWtfS6GvD80NFSnlD4BelM0gnQ1FhOrV8WPKnIlDryF8uOWtu3xyUIJd&#10;+AJG2JEzbSu6jgTcOxJHxc1UWkPIXWkg89XoAjPWuRXYPg+8xBco1HFZwd3z4BVRM2PIK9jbgPQ3&#10;grxcSzbn+KsDZ93FgiccT7Uj1Rrue1V4mdEyWL+eK/z2J+1/AgAA//8DAFBLAwQUAAYACAAAACEA&#10;SrnW79sAAAALAQAADwAAAGRycy9kb3ducmV2LnhtbEyPTUvDQBCG74L/YRnBm91YarExm6IR8SJI&#10;U/E8zY5JcHcnZLdp/PeOIOhx3nl4P4rt7J2aaIw9BwPXiwwUhYZtH1oDb/unq1tQMWGw6DiQgS+K&#10;sC3PzwrMLZ/CjqY6tUpMQszRQJfSkGsdm448xgUPFOT3waPHJOfYajviScy908ssW2uPfZCEDgeq&#10;Omo+66M3oF/0wzO/On6v+s473tcTPlbGXF7M93egEs3pD4af+lIdSul04GOwUTkD69VmKaiBTbaS&#10;UUKIcgPq8KvostD/N5TfAAAA//8DAFBLAQItABQABgAIAAAAIQC2gziS/gAAAOEBAAATAAAAAAAA&#10;AAAAAAAAAAAAAABbQ29udGVudF9UeXBlc10ueG1sUEsBAi0AFAAGAAgAAAAhADj9If/WAAAAlAEA&#10;AAsAAAAAAAAAAAAAAAAALwEAAF9yZWxzLy5yZWxzUEsBAi0AFAAGAAgAAAAhAFz/RbCaAQAAkQMA&#10;AA4AAAAAAAAAAAAAAAAALgIAAGRycy9lMm9Eb2MueG1sUEsBAi0AFAAGAAgAAAAhAEq51u/bAAAA&#10;CwEAAA8AAAAAAAAAAAAAAAAA9AMAAGRycy9kb3ducmV2LnhtbFBLBQYAAAAABAAEAPMAAAD8BAAA&#10;AAA=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78F8E7" wp14:editId="0C71A0E2">
                <wp:simplePos x="0" y="0"/>
                <wp:positionH relativeFrom="column">
                  <wp:posOffset>4122420</wp:posOffset>
                </wp:positionH>
                <wp:positionV relativeFrom="paragraph">
                  <wp:posOffset>5664200</wp:posOffset>
                </wp:positionV>
                <wp:extent cx="1905" cy="38100"/>
                <wp:effectExtent l="0" t="0" r="36195" b="19050"/>
                <wp:wrapNone/>
                <wp:docPr id="759171835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D1E97" id="Connecteur droit 49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446pt" to="324.7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xdbrwEAAKkDAAAOAAAAZHJzL2Uyb0RvYy54bWysU01v2zAMvQ/YfxB0X2yn6NAZcXpo0fUw&#10;bEW77a7KVCxAX5C02Pn3o+jEHbahBYpeBMrke+R7ojeXkzVsDzFp7zrerGrOwEnfa7fr+I/vNx8u&#10;OEtZuF4Y76DjB0j8cvv+3WYMLaz94E0PkSGJS+0YOj7kHNqqSnIAK9LKB3CYVD5akfEad1UfxYjs&#10;1lTruv5YjT72IXoJKeHX6znJt8SvFMj8TakEmZmO42yZzkjnYzmr7Ua0uyjCoOVxDPGKKazQDpsu&#10;VNciC/Yr6n+orJbRJ6/ySnpbeaW0BNKAapr6LzUPgwhAWtCcFBab0tvRyq/7K3cX0YYxpDaFu1hU&#10;TCpapowOt/imnKKfJSo5nJlNZOBhMRCmzCR+bD7V55xJTJxdNDW5W81sBRliyp/BW1aCjhvtijjR&#10;iv2XlHECLD2V4OVpHorywUApNu4eFNM9dlsTmlYFrkxke4GPLKQEl5vysMhH1QWmtDELsH4ZeKwv&#10;UKA1WsCzC892XRDU2bu8gK12Pv6ve55OI6u5/uTArLtY8Oj7A70UWYP7QAqPu1sW7s87wZ/+sO1v&#10;AAAA//8DAFBLAwQUAAYACAAAACEA8FPyqd4AAAALAQAADwAAAGRycy9kb3ducmV2LnhtbEyPy07D&#10;MBBF90j8gzVI7KhNBCUJcSoeQlCkCiiI9TQ2SUQ8jmy3DX/PdAXLuXN0H9VicoPY2RB7TxrOZwqE&#10;pcabnloNH+8PZzmImJAMDp6shh8bYVEfH1VYGr+nN7tbp1awCcUSNXQpjaWUsemswzjzoyX+ffng&#10;MPEZWmkC7tncDTJTai4d9sQJHY72rrPN93rrNPhlgeHp+dbfU7N6VasXd+UfP7U+PZlurkEkO6U/&#10;GA71uTrU3Gnjt2SiGDTML4qMUQ15kfEoJli5BLE5KLkCWVfy/4b6FwAA//8DAFBLAQItABQABgAI&#10;AAAAIQC2gziS/gAAAOEBAAATAAAAAAAAAAAAAAAAAAAAAABbQ29udGVudF9UeXBlc10ueG1sUEsB&#10;Ai0AFAAGAAgAAAAhADj9If/WAAAAlAEAAAsAAAAAAAAAAAAAAAAALwEAAF9yZWxzLy5yZWxzUEsB&#10;Ai0AFAAGAAgAAAAhACXvF1uvAQAAqQMAAA4AAAAAAAAAAAAAAAAALgIAAGRycy9lMm9Eb2MueG1s&#10;UEsBAi0AFAAGAAgAAAAhAPBT8qneAAAACwEAAA8AAAAAAAAAAAAAAAAACQQAAGRycy9kb3ducmV2&#10;LnhtbFBLBQYAAAAABAAEAPMAAAAUBQAAAAA=&#10;" strokecolor="#156082 [3204]" strokeweight="1.5pt">
                <v:stroke joinstyle="miter"/>
              </v:line>
            </w:pict>
          </mc:Fallback>
        </mc:AlternateContent>
      </w:r>
      <w:r w:rsidR="009638A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805A0B" wp14:editId="735A967A">
                <wp:simplePos x="0" y="0"/>
                <wp:positionH relativeFrom="column">
                  <wp:posOffset>4122419</wp:posOffset>
                </wp:positionH>
                <wp:positionV relativeFrom="paragraph">
                  <wp:posOffset>5389880</wp:posOffset>
                </wp:positionV>
                <wp:extent cx="1905" cy="312420"/>
                <wp:effectExtent l="0" t="0" r="36195" b="30480"/>
                <wp:wrapNone/>
                <wp:docPr id="1386179952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905B4" id="Connecteur droit 4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pt,424.4pt" to="324.75pt,4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/ozngEAAIoDAAAOAAAAZHJzL2Uyb0RvYy54bWysU8tu2zAQvAfoPxC813o0LVLBcg4J2kuQ&#10;Bm36AQy1tIjyBZKx5L/vcm3LQVrkUPRC8TEzu7O7Wl/P1rAdxKS963mzqjkDJ/2g3bbnPx+/vL/i&#10;LGXhBmG8g57vIfHrzbuL9RQ6aP3ozQCRoYhL3RR6PuYcuqpKcgQr0soHcPiofLQi4zFuqyGKCdWt&#10;qdq6/lRNPg4hegkp4e3t4ZFvSF8pkPmbUgkyMz3H3DKtkdanslabtei2UYRRy2Ma4h+ysEI7DLpI&#10;3Yos2HPUf0hZLaNPXuWV9LbySmkJ5AHdNPUrNz9GEYC8YHFSWMqU/p+svN/duIeIZZhC6lJ4iMXF&#10;rKItX8yPzVSs/VIsmDOTeNl8rj9yJvHhQ9NetlTK6kwNMeWv4C0rm54b7YoT0YndXcoYDqEnCB7O&#10;wWmX9wYK2LjvoJgeMFxLbJoLuDGR7QR2dPjVlA6iFiELRWljFlL9NumILTSgWVmIzdvEBU0RvcsL&#10;0Wrn49/IeT6lqg74k+uD12L7yQ97agWVAxtOzo7DWSbq5Zno519o8xsAAP//AwBQSwMEFAAGAAgA&#10;AAAhAHGD1QTfAAAACwEAAA8AAABkcnMvZG93bnJldi54bWxMj01Lw0AQhu+C/2EZwYvYjSWpacym&#10;iOAhggVb8TxNpkk0Oxuy2zT+e8eTHuedh/cj38y2VxONvnNs4G4RgSKuXN1xY+B9/3ybgvIBucbe&#10;MRn4Jg+b4vIix6x2Z36jaRcaJSbsMzTQhjBkWvuqJYt+4QZi+R3daDHIOTa6HvEs5rbXyyhaaYsd&#10;S0KLAz21VH3tTtbAZ/lRNsnNfXfcxskL7qfklafSmOur+fEBVKA5/MHwW1+qQyGdDu7EtVe9gVW8&#10;XgpqII1T2SCEKAmogyjrNAJd5Pr/huIHAAD//wMAUEsBAi0AFAAGAAgAAAAhALaDOJL+AAAA4QEA&#10;ABMAAAAAAAAAAAAAAAAAAAAAAFtDb250ZW50X1R5cGVzXS54bWxQSwECLQAUAAYACAAAACEAOP0h&#10;/9YAAACUAQAACwAAAAAAAAAAAAAAAAAvAQAAX3JlbHMvLnJlbHNQSwECLQAUAAYACAAAACEA9lv6&#10;M54BAACKAwAADgAAAAAAAAAAAAAAAAAuAgAAZHJzL2Uyb0RvYy54bWxQSwECLQAUAAYACAAAACEA&#10;cYPVBN8AAAALAQAADwAAAAAAAAAAAAAAAAD4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C1332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C5FC92" wp14:editId="6B10F59B">
                <wp:simplePos x="0" y="0"/>
                <wp:positionH relativeFrom="column">
                  <wp:posOffset>4120515</wp:posOffset>
                </wp:positionH>
                <wp:positionV relativeFrom="paragraph">
                  <wp:posOffset>97790</wp:posOffset>
                </wp:positionV>
                <wp:extent cx="1905" cy="5295900"/>
                <wp:effectExtent l="0" t="0" r="36195" b="19050"/>
                <wp:wrapNone/>
                <wp:docPr id="281703740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5295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8C99B" id="Connecteur droit 4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5pt,7.7pt" to="324.6pt,4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3k4qQEAAJUDAAAOAAAAZHJzL2Uyb0RvYy54bWysU8tu2zAQvAfoPxC815INuKgFyzkkSHoI&#10;2qBNP4ChlhYRvkAylvz3Xa5spegjhyAXgo+Z2Z3d5fZytIYdICbtXcuXi5ozcNJ32u1b/vPh5uNn&#10;zlIWrhPGO2j5ERK/3H242A6hgZXvvekgMhRxqRlCy/ucQ1NVSfZgRVr4AA4flY9WZDzGfdVFMaC6&#10;NdWqrj9Vg49diF5CSnh7PT3yHekrBTJ/UypBZqblmFumNdL6WNZqtxXNPorQa3lKQ7whCyu0w6Cz&#10;1LXIgj1H/ZeU1TL65FVeSG8rr5SWQB7QzbL+w82PXgQgL1icFOYypfeTlV8PV+4+YhmGkJoU7mNx&#10;MapomTI6fMGeki/MlI1UtuNcNhgzk3i53NRrziQ+rFeb9aamqlaTSlELMeVb8JaVTcuNdsWUaMTh&#10;LmWMjNAzBA8vedAuHw0UsHHfQTHdYbwVsWlE4MpEdhDY3O5pWZqJWoQsFKWNmUn166QTttCAxmYm&#10;Tv7/G21GU0Tv8ky02vn4r6h5PKeqJvzZ9eS12H703ZG6QuXA3pOz05yW4fr9TPSX37T7BQAA//8D&#10;AFBLAwQUAAYACAAAACEAXimN0N4AAAAKAQAADwAAAGRycy9kb3ducmV2LnhtbEyPQU7DMBBF90jc&#10;wZpK7KjTyERJiFNVUMSmLBo4gBsPSdR4HNluk94es4Ll6D/9/6baLmZkV3R+sCRhs06AIbVWD9RJ&#10;+Pp8e8yB+aBIq9ESSrihh219f1epUtuZjnhtQsdiCflSSehDmErOfdujUX5tJ6SYfVtnVIin67h2&#10;ao7lZuRpkmTcqIHiQq8mfOmxPTcXI+E9FYe037mPxr/eljkc9nZPZykfVsvuGVjAJfzB8Ksf1aGO&#10;Tid7Ie3ZKCETeRHRGDwJYBHIRJECO0nIRSGA1xX//0L9AwAA//8DAFBLAQItABQABgAIAAAAIQC2&#10;gziS/gAAAOEBAAATAAAAAAAAAAAAAAAAAAAAAABbQ29udGVudF9UeXBlc10ueG1sUEsBAi0AFAAG&#10;AAgAAAAhADj9If/WAAAAlAEAAAsAAAAAAAAAAAAAAAAALwEAAF9yZWxzLy5yZWxzUEsBAi0AFAAG&#10;AAgAAAAhAJhLeTipAQAAlQMAAA4AAAAAAAAAAAAAAAAALgIAAGRycy9lMm9Eb2MueG1sUEsBAi0A&#10;FAAGAAgAAAAhAF4pjdDeAAAACgEAAA8AAAAAAAAAAAAAAAAAAw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8F6DF3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F1ADA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638A9">
        <w:t>-----------------------------------------------------------------------------------------------------------------------------------------------</w:t>
      </w: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D5D5B14" w14:textId="77777777" w:rsidR="00562962" w:rsidRDefault="00562962" w:rsidP="00442B33">
      <w:pPr>
        <w:rPr>
          <w:rFonts w:ascii="Aptos Display" w:hAnsi="Aptos Display"/>
          <w:b/>
          <w:sz w:val="32"/>
        </w:rPr>
      </w:pPr>
    </w:p>
    <w:p w14:paraId="2E95F885" w14:textId="071EA2EF" w:rsidR="009638A9" w:rsidRPr="00BB7C5D" w:rsidRDefault="00442B33" w:rsidP="00442B33">
      <w:pPr>
        <w:rPr>
          <w:rFonts w:ascii="Aptos Display" w:hAnsi="Aptos Display"/>
          <w:sz w:val="30"/>
          <w:szCs w:val="30"/>
        </w:rPr>
      </w:pPr>
      <w:r w:rsidRPr="00BB7C5D">
        <w:rPr>
          <w:rFonts w:ascii="Aptos Display" w:hAnsi="Aptos Display"/>
          <w:b/>
          <w:sz w:val="30"/>
          <w:szCs w:val="30"/>
        </w:rPr>
        <w:t>Contact</w:t>
      </w:r>
      <w:r w:rsidR="006E00E1" w:rsidRPr="00BB7C5D">
        <w:rPr>
          <w:rFonts w:ascii="Aptos Display" w:hAnsi="Aptos Display"/>
          <w:b/>
          <w:sz w:val="30"/>
          <w:szCs w:val="30"/>
        </w:rPr>
        <w:t> :</w:t>
      </w:r>
      <w:r w:rsidRPr="00BB7C5D">
        <w:rPr>
          <w:rFonts w:ascii="Aptos Display" w:hAnsi="Aptos Display"/>
          <w:b/>
          <w:sz w:val="30"/>
          <w:szCs w:val="30"/>
        </w:rPr>
        <w:t> </w:t>
      </w:r>
      <w:proofErr w:type="gramStart"/>
      <w:r w:rsidR="00562962" w:rsidRPr="00BB7C5D">
        <w:rPr>
          <w:rFonts w:ascii="Aptos Display" w:hAnsi="Aptos Display"/>
          <w:sz w:val="30"/>
          <w:szCs w:val="30"/>
        </w:rPr>
        <w:t>E-mail</w:t>
      </w:r>
      <w:proofErr w:type="gramEnd"/>
      <w:r w:rsidR="00562962" w:rsidRPr="00BB7C5D">
        <w:rPr>
          <w:rFonts w:ascii="Aptos Display" w:hAnsi="Aptos Display"/>
          <w:sz w:val="30"/>
          <w:szCs w:val="30"/>
        </w:rPr>
        <w:t xml:space="preserve"> :</w:t>
      </w:r>
      <w:r w:rsidRPr="00BB7C5D">
        <w:rPr>
          <w:rFonts w:ascii="Aptos Display" w:hAnsi="Aptos Display"/>
          <w:sz w:val="30"/>
          <w:szCs w:val="30"/>
        </w:rPr>
        <w:t xml:space="preserve"> </w:t>
      </w:r>
      <w:hyperlink r:id="rId10" w:history="1">
        <w:r w:rsidR="006E00E1" w:rsidRPr="00BB7C5D">
          <w:rPr>
            <w:rStyle w:val="Lienhypertexte"/>
            <w:rFonts w:ascii="Aptos Display" w:hAnsi="Aptos Display"/>
            <w:sz w:val="30"/>
            <w:szCs w:val="30"/>
          </w:rPr>
          <w:t>paroisseseghezee@gmail.com</w:t>
        </w:r>
      </w:hyperlink>
      <w:r w:rsidR="006E00E1" w:rsidRPr="00BB7C5D">
        <w:rPr>
          <w:rFonts w:ascii="Aptos Display" w:hAnsi="Aptos Display"/>
          <w:sz w:val="30"/>
          <w:szCs w:val="30"/>
        </w:rPr>
        <w:t xml:space="preserve">      </w:t>
      </w:r>
      <w:r w:rsidR="00562962" w:rsidRPr="00BB7C5D">
        <w:rPr>
          <w:rFonts w:ascii="Aptos Display" w:hAnsi="Aptos Display"/>
          <w:sz w:val="30"/>
          <w:szCs w:val="30"/>
        </w:rPr>
        <w:t xml:space="preserve">   Tel :</w:t>
      </w:r>
      <w:r w:rsidRPr="00BB7C5D">
        <w:rPr>
          <w:rFonts w:ascii="Aptos Display" w:hAnsi="Aptos Display"/>
          <w:sz w:val="30"/>
          <w:szCs w:val="30"/>
        </w:rPr>
        <w:t xml:space="preserve"> 0491/376637</w:t>
      </w:r>
    </w:p>
    <w:p w14:paraId="34A94BC3" w14:textId="77777777" w:rsidR="005F353F" w:rsidRPr="005F353F" w:rsidRDefault="005F353F" w:rsidP="00817A94">
      <w:pPr>
        <w:spacing w:after="0" w:line="600" w:lineRule="auto"/>
        <w:ind w:left="-108" w:right="-40" w:firstLine="0"/>
        <w:rPr>
          <w:sz w:val="10"/>
          <w:szCs w:val="12"/>
        </w:rPr>
      </w:pPr>
    </w:p>
    <w:p w14:paraId="49D44556" w14:textId="77777777" w:rsidR="00EB3900" w:rsidRPr="004D2BA7" w:rsidRDefault="004D2BA7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224"/>
        <w:ind w:left="30"/>
        <w:jc w:val="center"/>
        <w:rPr>
          <w:sz w:val="24"/>
          <w:szCs w:val="28"/>
        </w:rPr>
      </w:pPr>
      <w:r w:rsidRPr="004D2BA7">
        <w:rPr>
          <w:rFonts w:ascii="Calibri" w:eastAsia="Calibri" w:hAnsi="Calibri" w:cs="Calibri"/>
          <w:b/>
          <w:sz w:val="32"/>
          <w:szCs w:val="28"/>
          <w:shd w:val="clear" w:color="auto" w:fill="FFFF00"/>
        </w:rPr>
        <w:t>Informations virement :</w:t>
      </w:r>
    </w:p>
    <w:p w14:paraId="6F74CB62" w14:textId="77777777" w:rsidR="00EB3900" w:rsidRPr="004D2BA7" w:rsidRDefault="004D2BA7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224"/>
        <w:ind w:left="30"/>
        <w:jc w:val="center"/>
        <w:rPr>
          <w:sz w:val="24"/>
          <w:szCs w:val="28"/>
        </w:rPr>
      </w:pPr>
      <w:r w:rsidRPr="004D2BA7">
        <w:rPr>
          <w:rFonts w:ascii="Calibri" w:eastAsia="Calibri" w:hAnsi="Calibri" w:cs="Calibri"/>
          <w:b/>
          <w:sz w:val="32"/>
          <w:szCs w:val="28"/>
          <w:shd w:val="clear" w:color="auto" w:fill="FFFF00"/>
        </w:rPr>
        <w:t>CAISSE ENFANT JÉSUS</w:t>
      </w:r>
    </w:p>
    <w:p w14:paraId="6EAB51F4" w14:textId="77777777" w:rsidR="00EB3900" w:rsidRPr="004D2BA7" w:rsidRDefault="004D2BA7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224"/>
        <w:ind w:left="30"/>
        <w:jc w:val="center"/>
        <w:rPr>
          <w:sz w:val="24"/>
          <w:szCs w:val="28"/>
        </w:rPr>
      </w:pPr>
      <w:r w:rsidRPr="004D2BA7">
        <w:rPr>
          <w:rFonts w:ascii="Calibri" w:eastAsia="Calibri" w:hAnsi="Calibri" w:cs="Calibri"/>
          <w:b/>
          <w:sz w:val="32"/>
          <w:szCs w:val="28"/>
          <w:shd w:val="clear" w:color="auto" w:fill="FFFF00"/>
        </w:rPr>
        <w:t>IBAN : BE36 0689 4054 6581</w:t>
      </w:r>
    </w:p>
    <w:p w14:paraId="3D73F873" w14:textId="77777777" w:rsidR="00EB3900" w:rsidRPr="004D2BA7" w:rsidRDefault="004D2BA7" w:rsidP="00DF5905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20" w:firstLine="0"/>
        <w:jc w:val="center"/>
        <w:rPr>
          <w:rFonts w:ascii="Calibri" w:eastAsia="Calibri" w:hAnsi="Calibri" w:cs="Calibri"/>
          <w:b/>
          <w:sz w:val="32"/>
          <w:szCs w:val="28"/>
          <w:shd w:val="clear" w:color="auto" w:fill="FFFF00"/>
        </w:rPr>
      </w:pPr>
      <w:r w:rsidRPr="004D2BA7">
        <w:rPr>
          <w:rFonts w:ascii="Calibri" w:eastAsia="Calibri" w:hAnsi="Calibri" w:cs="Calibri"/>
          <w:b/>
          <w:sz w:val="32"/>
          <w:szCs w:val="28"/>
          <w:shd w:val="clear" w:color="auto" w:fill="FFFF00"/>
        </w:rPr>
        <w:t>Communication : votre nom et votre prénom</w:t>
      </w:r>
    </w:p>
    <w:p w14:paraId="1669C7F3" w14:textId="0E039100" w:rsidR="00741A1D" w:rsidRPr="00334102" w:rsidRDefault="00741A1D" w:rsidP="00334102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20" w:firstLine="0"/>
        <w:rPr>
          <w:rFonts w:ascii="Calibri" w:eastAsia="Calibri" w:hAnsi="Calibri" w:cs="Calibri"/>
          <w:b/>
          <w:sz w:val="4"/>
          <w:szCs w:val="2"/>
          <w:shd w:val="clear" w:color="auto" w:fill="FFFF00"/>
        </w:rPr>
      </w:pPr>
    </w:p>
    <w:sectPr w:rsidR="00741A1D" w:rsidRPr="00334102">
      <w:pgSz w:w="11900" w:h="16820"/>
      <w:pgMar w:top="736" w:right="777" w:bottom="82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72E9" w14:textId="77777777" w:rsidR="00DB2605" w:rsidRDefault="00DB2605" w:rsidP="00DF5905">
      <w:pPr>
        <w:spacing w:after="0" w:line="240" w:lineRule="auto"/>
      </w:pPr>
      <w:r>
        <w:separator/>
      </w:r>
    </w:p>
  </w:endnote>
  <w:endnote w:type="continuationSeparator" w:id="0">
    <w:p w14:paraId="1F7F6D7A" w14:textId="77777777" w:rsidR="00DB2605" w:rsidRDefault="00DB2605" w:rsidP="00DF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A501" w14:textId="77777777" w:rsidR="00DB2605" w:rsidRDefault="00DB2605" w:rsidP="00DF5905">
      <w:pPr>
        <w:spacing w:after="0" w:line="240" w:lineRule="auto"/>
      </w:pPr>
      <w:r>
        <w:separator/>
      </w:r>
    </w:p>
  </w:footnote>
  <w:footnote w:type="continuationSeparator" w:id="0">
    <w:p w14:paraId="6D0168C9" w14:textId="77777777" w:rsidR="00DB2605" w:rsidRDefault="00DB2605" w:rsidP="00DF5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00"/>
    <w:rsid w:val="00036E8B"/>
    <w:rsid w:val="000B1B50"/>
    <w:rsid w:val="00131E74"/>
    <w:rsid w:val="00166A2A"/>
    <w:rsid w:val="001918AE"/>
    <w:rsid w:val="0019690E"/>
    <w:rsid w:val="001B37AD"/>
    <w:rsid w:val="00223501"/>
    <w:rsid w:val="00247C87"/>
    <w:rsid w:val="00277419"/>
    <w:rsid w:val="00334102"/>
    <w:rsid w:val="003417D0"/>
    <w:rsid w:val="003F6177"/>
    <w:rsid w:val="00424184"/>
    <w:rsid w:val="00442B33"/>
    <w:rsid w:val="004D2BA7"/>
    <w:rsid w:val="005066EF"/>
    <w:rsid w:val="00562962"/>
    <w:rsid w:val="00575579"/>
    <w:rsid w:val="005C2B3F"/>
    <w:rsid w:val="005C3F4B"/>
    <w:rsid w:val="005F353F"/>
    <w:rsid w:val="00604B24"/>
    <w:rsid w:val="00606234"/>
    <w:rsid w:val="00613D1D"/>
    <w:rsid w:val="006812B1"/>
    <w:rsid w:val="006E00E1"/>
    <w:rsid w:val="006F1B59"/>
    <w:rsid w:val="00733B0D"/>
    <w:rsid w:val="00741A1D"/>
    <w:rsid w:val="007B393D"/>
    <w:rsid w:val="007F56EC"/>
    <w:rsid w:val="00815595"/>
    <w:rsid w:val="00816C4D"/>
    <w:rsid w:val="00817A94"/>
    <w:rsid w:val="00827053"/>
    <w:rsid w:val="0087764A"/>
    <w:rsid w:val="008F6DF3"/>
    <w:rsid w:val="009638A9"/>
    <w:rsid w:val="009B5640"/>
    <w:rsid w:val="00A37664"/>
    <w:rsid w:val="00AF1ADA"/>
    <w:rsid w:val="00AF2EA1"/>
    <w:rsid w:val="00B10A04"/>
    <w:rsid w:val="00B27671"/>
    <w:rsid w:val="00BB6ED6"/>
    <w:rsid w:val="00BB7C5D"/>
    <w:rsid w:val="00C1332A"/>
    <w:rsid w:val="00C43B06"/>
    <w:rsid w:val="00C53C02"/>
    <w:rsid w:val="00C5485F"/>
    <w:rsid w:val="00C61CA0"/>
    <w:rsid w:val="00C94ACC"/>
    <w:rsid w:val="00D4362B"/>
    <w:rsid w:val="00D64101"/>
    <w:rsid w:val="00D800DE"/>
    <w:rsid w:val="00D82A03"/>
    <w:rsid w:val="00D9286D"/>
    <w:rsid w:val="00DB2605"/>
    <w:rsid w:val="00DF5905"/>
    <w:rsid w:val="00EB2113"/>
    <w:rsid w:val="00EB3900"/>
    <w:rsid w:val="00F04F11"/>
    <w:rsid w:val="00FA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4882"/>
  <w15:docId w15:val="{97094459-B641-4646-A1E6-390159DD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6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F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905"/>
    <w:rPr>
      <w:rFonts w:ascii="Times New Roman" w:eastAsia="Times New Roman" w:hAnsi="Times New Roman" w:cs="Times New Roman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DF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905"/>
    <w:rPr>
      <w:rFonts w:ascii="Times New Roman" w:eastAsia="Times New Roman" w:hAnsi="Times New Roman" w:cs="Times New Roman"/>
      <w:color w:val="000000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4B2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4B24"/>
    <w:rPr>
      <w:rFonts w:ascii="Times New Roman" w:eastAsia="Times New Roman" w:hAnsi="Times New Roman" w:cs="Times New Roman"/>
      <w:i/>
      <w:iCs/>
      <w:color w:val="156082" w:themeColor="accent1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B10A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6812B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918A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1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aroissesegheze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18T20:32:26.32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BA42-7371-4001-B880-6B428440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680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Onésime Muyembe Muzi</dc:creator>
  <cp:keywords/>
  <cp:lastModifiedBy>Onésime Muyembe Muzi</cp:lastModifiedBy>
  <cp:revision>56</cp:revision>
  <cp:lastPrinted>2025-09-18T21:48:00Z</cp:lastPrinted>
  <dcterms:created xsi:type="dcterms:W3CDTF">2025-09-18T20:27:00Z</dcterms:created>
  <dcterms:modified xsi:type="dcterms:W3CDTF">2025-09-18T21:52:00Z</dcterms:modified>
</cp:coreProperties>
</file>